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65AF60C" w14:textId="77777777" w:rsidR="007D2A4F" w:rsidRDefault="007D2A4F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7D2A4F" w14:paraId="4743FF5D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5A9E0565" w14:textId="77777777" w:rsidR="007D2A4F" w:rsidRDefault="007D2A4F">
            <w:pPr>
              <w:autoSpaceDE w:val="0"/>
              <w:rPr>
                <w:bCs/>
                <w:sz w:val="22"/>
                <w:szCs w:val="22"/>
              </w:rPr>
            </w:pPr>
          </w:p>
          <w:p w14:paraId="7B41E820" w14:textId="77777777" w:rsidR="007D2A4F" w:rsidRDefault="007D2A4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A731E2B" w14:textId="77777777" w:rsidR="007D2A4F" w:rsidRDefault="00CD029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D592BEB" w14:textId="77777777" w:rsidR="007D2A4F" w:rsidRDefault="007D2A4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0F6971D" w14:textId="77777777" w:rsidR="007D2A4F" w:rsidRDefault="00CD029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F0FE49E" w14:textId="77777777" w:rsidR="007D2A4F" w:rsidRDefault="007D2A4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FC233E6" w14:textId="77777777" w:rsidR="007D2A4F" w:rsidRDefault="007D2A4F">
            <w:pPr>
              <w:autoSpaceDE w:val="0"/>
              <w:rPr>
                <w:bCs/>
                <w:sz w:val="22"/>
                <w:szCs w:val="22"/>
              </w:rPr>
            </w:pPr>
          </w:p>
          <w:p w14:paraId="084DF43C" w14:textId="77777777" w:rsidR="007D2A4F" w:rsidRDefault="007D2A4F">
            <w:pPr>
              <w:autoSpaceDE w:val="0"/>
              <w:rPr>
                <w:bCs/>
                <w:sz w:val="22"/>
                <w:szCs w:val="22"/>
              </w:rPr>
            </w:pPr>
          </w:p>
          <w:p w14:paraId="319F4C6F" w14:textId="77777777" w:rsidR="007D2A4F" w:rsidRDefault="007D2A4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6A85FBD" w14:textId="77777777" w:rsidR="007D2A4F" w:rsidRDefault="007D2A4F">
      <w:pPr>
        <w:autoSpaceDE w:val="0"/>
        <w:ind w:left="709"/>
        <w:jc w:val="center"/>
        <w:rPr>
          <w:bCs/>
        </w:rPr>
      </w:pPr>
    </w:p>
    <w:p w14:paraId="546D9E0A" w14:textId="77777777" w:rsidR="007D2A4F" w:rsidRDefault="007D2A4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54D14F" w14:textId="77777777" w:rsidR="007D2A4F" w:rsidRDefault="007D2A4F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CEE77DA" w14:textId="77777777" w:rsidR="007D2A4F" w:rsidRDefault="007D2A4F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378A9DB" w14:textId="77777777" w:rsidR="007D2A4F" w:rsidRDefault="00CD0290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ПЗЭ-ТЛ/26-2484</w:t>
      </w:r>
    </w:p>
    <w:p w14:paraId="57191139" w14:textId="77777777" w:rsidR="007D2A4F" w:rsidRDefault="00CD0290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находящегося в муниципальной собственности, </w:t>
      </w:r>
    </w:p>
    <w:p w14:paraId="77B6894D" w14:textId="77777777" w:rsidR="007D2A4F" w:rsidRDefault="00CD0290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30BE47C2" w14:textId="77777777" w:rsidR="007D2A4F" w:rsidRDefault="007D2A4F">
      <w:pPr>
        <w:ind w:left="-426"/>
        <w:jc w:val="center"/>
        <w:rPr>
          <w:color w:val="0000FF"/>
          <w:sz w:val="28"/>
          <w:szCs w:val="28"/>
        </w:rPr>
      </w:pPr>
    </w:p>
    <w:p w14:paraId="0ED3AFD3" w14:textId="77777777" w:rsidR="007D2A4F" w:rsidRDefault="007D2A4F">
      <w:pPr>
        <w:ind w:left="-426"/>
        <w:jc w:val="center"/>
        <w:rPr>
          <w:color w:val="0000FF"/>
          <w:sz w:val="28"/>
          <w:szCs w:val="28"/>
        </w:rPr>
      </w:pPr>
    </w:p>
    <w:p w14:paraId="6A0CFD07" w14:textId="77777777" w:rsidR="007D2A4F" w:rsidRDefault="00CD029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F53EB69" w14:textId="77777777" w:rsidR="007D2A4F" w:rsidRDefault="00CD0290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</w:t>
      </w:r>
      <w:r>
        <w:rPr>
          <w:b/>
          <w:color w:val="FF0000"/>
          <w:sz w:val="32"/>
          <w:szCs w:val="32"/>
          <w:lang w:eastAsia="ru-RU"/>
        </w:rPr>
        <w:t>ИНДИВИДУАЛЬНЫХ ПРЕДПРИНИМАТЕЛЕЙ)</w:t>
      </w:r>
    </w:p>
    <w:p w14:paraId="217AC3E8" w14:textId="77777777" w:rsidR="007D2A4F" w:rsidRDefault="007D2A4F">
      <w:pPr>
        <w:ind w:left="-426"/>
        <w:jc w:val="center"/>
        <w:rPr>
          <w:color w:val="0000FF"/>
          <w:sz w:val="28"/>
          <w:szCs w:val="28"/>
        </w:rPr>
      </w:pPr>
    </w:p>
    <w:p w14:paraId="7DBA6DEC" w14:textId="77777777" w:rsidR="007D2A4F" w:rsidRDefault="007D2A4F">
      <w:pPr>
        <w:ind w:left="-426"/>
        <w:jc w:val="center"/>
        <w:rPr>
          <w:color w:val="0000FF"/>
          <w:sz w:val="28"/>
          <w:szCs w:val="28"/>
        </w:rPr>
      </w:pPr>
    </w:p>
    <w:p w14:paraId="74180459" w14:textId="77777777" w:rsidR="007D2A4F" w:rsidRDefault="007D2A4F">
      <w:pPr>
        <w:ind w:left="-426"/>
        <w:jc w:val="center"/>
        <w:rPr>
          <w:color w:val="0000FF"/>
          <w:sz w:val="28"/>
          <w:szCs w:val="28"/>
        </w:rPr>
      </w:pPr>
    </w:p>
    <w:p w14:paraId="586BAFDC" w14:textId="77777777" w:rsidR="007D2A4F" w:rsidRDefault="007D2A4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7D2A4F" w14:paraId="68129862" w14:textId="77777777">
        <w:tc>
          <w:tcPr>
            <w:tcW w:w="5086" w:type="dxa"/>
          </w:tcPr>
          <w:p w14:paraId="3646698F" w14:textId="77777777" w:rsidR="007D2A4F" w:rsidRDefault="00CD029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64C563C" w14:textId="77777777" w:rsidR="007D2A4F" w:rsidRDefault="007D2A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99519FB" w14:textId="77777777" w:rsidR="007D2A4F" w:rsidRDefault="00CD02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00400010107287</w:t>
            </w:r>
          </w:p>
        </w:tc>
      </w:tr>
      <w:tr w:rsidR="007D2A4F" w14:paraId="6739D97A" w14:textId="77777777">
        <w:tc>
          <w:tcPr>
            <w:tcW w:w="5086" w:type="dxa"/>
          </w:tcPr>
          <w:p w14:paraId="2C6CDE84" w14:textId="77777777" w:rsidR="007D2A4F" w:rsidRDefault="00CD029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7A12B8B" w14:textId="77777777" w:rsidR="007D2A4F" w:rsidRDefault="007D2A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D10592D" w14:textId="77777777" w:rsidR="007D2A4F" w:rsidRDefault="00CD02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20.05.2026</w:t>
            </w:r>
          </w:p>
        </w:tc>
      </w:tr>
      <w:tr w:rsidR="007D2A4F" w14:paraId="23D000D7" w14:textId="77777777">
        <w:tc>
          <w:tcPr>
            <w:tcW w:w="5086" w:type="dxa"/>
          </w:tcPr>
          <w:p w14:paraId="31591E20" w14:textId="77777777" w:rsidR="007D2A4F" w:rsidRDefault="00CD029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2E56E51" w14:textId="77777777" w:rsidR="007D2A4F" w:rsidRDefault="007D2A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6C5F835" w14:textId="77777777" w:rsidR="007D2A4F" w:rsidRDefault="00CD02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27.07.2026</w:t>
            </w:r>
          </w:p>
        </w:tc>
      </w:tr>
      <w:tr w:rsidR="007D2A4F" w14:paraId="5CC7CBB7" w14:textId="77777777">
        <w:tc>
          <w:tcPr>
            <w:tcW w:w="5086" w:type="dxa"/>
          </w:tcPr>
          <w:p w14:paraId="7DBD0E0B" w14:textId="77777777" w:rsidR="007D2A4F" w:rsidRDefault="00CD02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58D0C94F" w14:textId="77777777" w:rsidR="007D2A4F" w:rsidRDefault="00CD02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7D2A4F" w14:paraId="14E25364" w14:textId="77777777">
        <w:tc>
          <w:tcPr>
            <w:tcW w:w="5086" w:type="dxa"/>
          </w:tcPr>
          <w:p w14:paraId="77DF1A85" w14:textId="77777777" w:rsidR="007D2A4F" w:rsidRDefault="007D2A4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50967DD" w14:textId="77777777" w:rsidR="007D2A4F" w:rsidRDefault="007D2A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9A5EF74" w14:textId="77777777" w:rsidR="007D2A4F" w:rsidRDefault="007D2A4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DE023F5" w14:textId="77777777" w:rsidR="007D2A4F" w:rsidRDefault="007D2A4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AD060A6" w14:textId="77777777" w:rsidR="007D2A4F" w:rsidRDefault="007D2A4F">
      <w:pPr>
        <w:autoSpaceDE w:val="0"/>
        <w:rPr>
          <w:b/>
          <w:bCs/>
          <w:sz w:val="26"/>
          <w:szCs w:val="26"/>
        </w:rPr>
      </w:pPr>
    </w:p>
    <w:p w14:paraId="4718707C" w14:textId="77777777" w:rsidR="007D2A4F" w:rsidRDefault="007D2A4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FA01706" w14:textId="77777777" w:rsidR="007D2A4F" w:rsidRDefault="007D2A4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B9FE9B8" w14:textId="77777777" w:rsidR="007D2A4F" w:rsidRDefault="007D2A4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0D5F596" w14:textId="77777777" w:rsidR="007D2A4F" w:rsidRDefault="007D2A4F">
      <w:pPr>
        <w:autoSpaceDE w:val="0"/>
        <w:rPr>
          <w:b/>
          <w:bCs/>
          <w:color w:val="17365D"/>
          <w:sz w:val="26"/>
          <w:szCs w:val="26"/>
        </w:rPr>
      </w:pPr>
    </w:p>
    <w:p w14:paraId="7B3B48BD" w14:textId="77777777" w:rsidR="007D2A4F" w:rsidRDefault="007D2A4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C628547" w14:textId="77777777" w:rsidR="007D2A4F" w:rsidRDefault="007D2A4F">
      <w:pPr>
        <w:autoSpaceDE w:val="0"/>
        <w:jc w:val="center"/>
        <w:rPr>
          <w:b/>
          <w:sz w:val="28"/>
          <w:szCs w:val="28"/>
        </w:rPr>
      </w:pPr>
    </w:p>
    <w:p w14:paraId="5A9FD021" w14:textId="77777777" w:rsidR="007D2A4F" w:rsidRDefault="00CD0290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0006BF0" w14:textId="77777777" w:rsidR="007D2A4F" w:rsidRDefault="00CD0290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 xml:space="preserve">1. Правовое </w:t>
      </w:r>
      <w:r>
        <w:rPr>
          <w:rFonts w:ascii="Times New Roman" w:hAnsi="Times New Roman"/>
          <w:i w:val="0"/>
          <w:sz w:val="26"/>
          <w:szCs w:val="26"/>
          <w:lang w:val="ru-RU"/>
        </w:rPr>
        <w:t>регулирование</w:t>
      </w:r>
      <w:bookmarkEnd w:id="2"/>
    </w:p>
    <w:p w14:paraId="6B39A9E1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1E3718D2" w14:textId="77777777" w:rsidR="007D2A4F" w:rsidRDefault="00CD029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</w:t>
      </w:r>
      <w:r>
        <w:rPr>
          <w:iCs/>
          <w:sz w:val="22"/>
          <w:szCs w:val="22"/>
        </w:rPr>
        <w:t>й Федерации;</w:t>
      </w:r>
    </w:p>
    <w:p w14:paraId="42C00256" w14:textId="77777777" w:rsidR="007D2A4F" w:rsidRDefault="00CD029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5B26731C" w14:textId="77777777" w:rsidR="007D2A4F" w:rsidRDefault="00CD029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6D1AD927" w14:textId="77777777" w:rsidR="007D2A4F" w:rsidRDefault="00CD029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3A09A128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</w:t>
      </w:r>
      <w:r>
        <w:rPr>
          <w:color w:val="0000FF"/>
          <w:sz w:val="22"/>
          <w:szCs w:val="22"/>
          <w:lang w:eastAsia="ru-RU"/>
        </w:rPr>
        <w:t xml:space="preserve">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14.05.2026 № 85-З п. 251;</w:t>
      </w:r>
    </w:p>
    <w:p w14:paraId="1E785C44" w14:textId="77777777" w:rsidR="007D2A4F" w:rsidRDefault="00CD0290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0A78634A" w14:textId="77777777" w:rsidR="007D2A4F" w:rsidRDefault="00CD029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4785C568" w14:textId="77777777" w:rsidR="007D2A4F" w:rsidRDefault="007D2A4F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1F2F11B" w14:textId="77777777" w:rsidR="007D2A4F" w:rsidRDefault="00CD0290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1018A035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</w:t>
      </w:r>
      <w:r>
        <w:rPr>
          <w:sz w:val="22"/>
          <w:szCs w:val="22"/>
        </w:rPr>
        <w:t>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</w:t>
      </w:r>
      <w:r>
        <w:rPr>
          <w:sz w:val="22"/>
          <w:szCs w:val="22"/>
        </w:rPr>
        <w:t>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B102F4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</w:t>
      </w:r>
      <w:r>
        <w:rPr>
          <w:sz w:val="22"/>
          <w:szCs w:val="22"/>
        </w:rPr>
        <w:t>ра купли-продажи земельного участка и осуществляющий его заключение.</w:t>
      </w:r>
    </w:p>
    <w:p w14:paraId="1BC6CD6D" w14:textId="77777777" w:rsidR="007D2A4F" w:rsidRDefault="007D2A4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4C37C9B" w14:textId="77777777" w:rsidR="007D2A4F" w:rsidRDefault="00CD029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A900E04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</w:t>
      </w:r>
      <w:r>
        <w:rPr>
          <w:b/>
          <w:bCs/>
          <w:sz w:val="22"/>
          <w:szCs w:val="22"/>
        </w:rPr>
        <w:t>ПЛ К.МАРКСА, Д. 12</w:t>
      </w:r>
    </w:p>
    <w:p w14:paraId="137682C7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4483BF2B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D49BB47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60A2406C" w14:textId="77777777" w:rsidR="007D2A4F" w:rsidRDefault="007D2A4F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4B8E60D3" w14:textId="77777777" w:rsidR="007D2A4F" w:rsidRDefault="00CD0290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</w:t>
      </w:r>
      <w:r>
        <w:rPr>
          <w:sz w:val="22"/>
          <w:szCs w:val="22"/>
        </w:rPr>
        <w:t xml:space="preserve">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0256694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5DD1322" w14:textId="77777777" w:rsidR="007D2A4F" w:rsidRDefault="00CD029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</w:t>
      </w:r>
      <w:r>
        <w:rPr>
          <w:iCs/>
          <w:sz w:val="22"/>
          <w:szCs w:val="22"/>
        </w:rPr>
        <w:t>л, Красногорский р-н, г Красногорск, б-р Строителей, дом 1</w:t>
      </w:r>
    </w:p>
    <w:p w14:paraId="2D33D140" w14:textId="77777777" w:rsidR="007D2A4F" w:rsidRDefault="00CD02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7EF4C2F" w14:textId="77777777" w:rsidR="007D2A4F" w:rsidRDefault="007D2A4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24A68EF" w14:textId="77777777" w:rsidR="007D2A4F" w:rsidRDefault="00CD02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2BA88C11" w14:textId="77777777" w:rsidR="007D2A4F" w:rsidRDefault="007D2A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C1229BC" w14:textId="77777777" w:rsidR="007D2A4F" w:rsidRDefault="00CD029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FD80F06" w14:textId="77777777" w:rsidR="007D2A4F" w:rsidRDefault="00CD029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EC55196" w14:textId="77777777" w:rsidR="007D2A4F" w:rsidRDefault="00CD02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2D7E3B8" w14:textId="77777777" w:rsidR="007D2A4F" w:rsidRDefault="007D2A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F481057" w14:textId="77777777" w:rsidR="007D2A4F" w:rsidRDefault="007D2A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AA7B53E" w14:textId="77777777" w:rsidR="007D2A4F" w:rsidRDefault="00CD0290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3EE0EAFC" w14:textId="77777777" w:rsidR="007D2A4F" w:rsidRDefault="00CD029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5A388C2" w14:textId="77777777" w:rsidR="007D2A4F" w:rsidRDefault="00CD029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DC251B1" w14:textId="77777777" w:rsidR="007D2A4F" w:rsidRDefault="00CD029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2C4DDA0" w14:textId="77777777" w:rsidR="007D2A4F" w:rsidRDefault="00CD029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7577135F" w14:textId="77777777" w:rsidR="007D2A4F" w:rsidRDefault="00CD029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42F11F4" w14:textId="77777777" w:rsidR="007D2A4F" w:rsidRDefault="007D2A4F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CD0B3F4" w14:textId="77777777" w:rsidR="007D2A4F" w:rsidRDefault="00CD0290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находящегося в муниципальной собственности: Талдомского г.о.,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7D946A48" w14:textId="77777777" w:rsidR="007D2A4F" w:rsidRDefault="007D2A4F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1BE59C5" w14:textId="77777777" w:rsidR="007D2A4F" w:rsidRDefault="00CD029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E86C018" w14:textId="77777777" w:rsidR="007D2A4F" w:rsidRDefault="007D2A4F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2843747" w14:textId="77777777" w:rsidR="007D2A4F" w:rsidRDefault="00CD0290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Талдомский район, д. Николо-Кропотки.</w:t>
      </w:r>
    </w:p>
    <w:p w14:paraId="35498179" w14:textId="77777777" w:rsidR="007D2A4F" w:rsidRDefault="007D2A4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FF8E143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926,00.</w:t>
      </w:r>
    </w:p>
    <w:p w14:paraId="69E6AD2A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18E1EB1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50:01:0020225:437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</w:t>
      </w:r>
      <w:r>
        <w:rPr>
          <w:color w:val="0000FF"/>
          <w:sz w:val="22"/>
          <w:szCs w:val="22"/>
          <w:lang w:eastAsia="ru-RU"/>
        </w:rPr>
        <w:t xml:space="preserve">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43C3E7F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63671F1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1BE024C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16AC59F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382C3E74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64ABE1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находится в муниципальной собственности: Талдомского г.о.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5229201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A482434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емельного</w:t>
      </w:r>
      <w:r>
        <w:rPr>
          <w:b/>
          <w:color w:val="000000" w:themeColor="text1"/>
          <w:sz w:val="22"/>
          <w:szCs w:val="22"/>
        </w:rPr>
        <w:t xml:space="preserve">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CA1B1D6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2303B80" w14:textId="77777777" w:rsidR="007D2A4F" w:rsidRDefault="007D2A4F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6798C2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45C1CAD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CC4D64A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</w:t>
      </w:r>
      <w:r>
        <w:rPr>
          <w:rStyle w:val="a9"/>
          <w:sz w:val="22"/>
          <w:szCs w:val="22"/>
          <w:shd w:val="clear" w:color="auto" w:fill="FFFFFF"/>
        </w:rPr>
        <w:t>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065DACA1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52B44480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 xml:space="preserve">градостроительном плане </w:t>
      </w:r>
      <w:r>
        <w:rPr>
          <w:color w:val="0000FF"/>
          <w:sz w:val="22"/>
          <w:szCs w:val="22"/>
        </w:rPr>
        <w:t>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68B4BC30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78A46788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624D466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DF540F8" w14:textId="77777777" w:rsidR="007D2A4F" w:rsidRDefault="00CD029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</w:t>
      </w:r>
      <w:r>
        <w:rPr>
          <w:b/>
          <w:bCs/>
          <w:color w:val="000000"/>
          <w:sz w:val="22"/>
          <w:szCs w:val="22"/>
          <w:lang w:eastAsia="ru-RU"/>
        </w:rPr>
        <w:t>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4CA43DC" w14:textId="77777777" w:rsidR="007D2A4F" w:rsidRDefault="00CD029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>- на официальном сайте Российской Федерации в информационно-телекоммуникационной сети «Интернет» для разм</w:t>
      </w:r>
      <w:r>
        <w:rPr>
          <w:color w:val="0000FF"/>
          <w:sz w:val="22"/>
          <w:szCs w:val="22"/>
          <w:lang w:eastAsia="ru-RU"/>
        </w:rPr>
        <w:t xml:space="preserve">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19.03.2026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E9A199F" w14:textId="77777777" w:rsidR="007D2A4F" w:rsidRDefault="00CD029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http://taldom-okrug.ru: 13.03.2026.</w:t>
      </w:r>
    </w:p>
    <w:p w14:paraId="78D5ECA2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1E3F711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255 872,32 руб. (Двести пятьдесят </w:t>
      </w:r>
      <w:r>
        <w:rPr>
          <w:b/>
          <w:color w:val="0000FF"/>
          <w:sz w:val="22"/>
          <w:szCs w:val="22"/>
        </w:rPr>
        <w:t>пять тысяч восемьсот семьдесят два руб. 32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18A1686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7 676,16 руб. (Семь тысяч шестьсот семьдесят шесть руб. 16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98EFA3C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25 587,23 руб. (Двадцать пять тысяч пятьсот </w:t>
      </w:r>
      <w:r>
        <w:rPr>
          <w:b/>
          <w:color w:val="0000FF"/>
          <w:sz w:val="22"/>
          <w:szCs w:val="22"/>
        </w:rPr>
        <w:t>восемьдесят семь руб. 23 коп.)</w:t>
      </w:r>
      <w:r>
        <w:rPr>
          <w:color w:val="0000FF"/>
          <w:sz w:val="22"/>
          <w:szCs w:val="22"/>
        </w:rPr>
        <w:t>, НДС не облагается.</w:t>
      </w:r>
    </w:p>
    <w:p w14:paraId="4D228452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3B244B" w14:textId="77777777" w:rsidR="007D2A4F" w:rsidRDefault="00CD02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</w:t>
      </w:r>
      <w:r>
        <w:rPr>
          <w:sz w:val="22"/>
          <w:szCs w:val="22"/>
        </w:rPr>
        <w:t>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7EC174E" w14:textId="77777777" w:rsidR="007D2A4F" w:rsidRDefault="007D2A4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746DECE" w14:textId="77777777" w:rsidR="007D2A4F" w:rsidRDefault="00CD029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4DE6C02" w14:textId="77777777" w:rsidR="007D2A4F" w:rsidRDefault="007D2A4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13E28D94" w14:textId="77777777" w:rsidR="007D2A4F" w:rsidRDefault="00CD029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20.05.2026 09</w:t>
      </w:r>
      <w:r>
        <w:rPr>
          <w:b/>
          <w:color w:val="0000FF"/>
          <w:sz w:val="22"/>
          <w:szCs w:val="22"/>
        </w:rPr>
        <w:t>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755E1C30" w14:textId="77777777" w:rsidR="007D2A4F" w:rsidRDefault="00CD029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66C4AD5" w14:textId="77777777" w:rsidR="007D2A4F" w:rsidRDefault="007D2A4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37FAEB5" w14:textId="77777777" w:rsidR="007D2A4F" w:rsidRDefault="00CD0290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27.07.2026 18:00.</w:t>
      </w:r>
    </w:p>
    <w:p w14:paraId="045E5416" w14:textId="77777777" w:rsidR="007D2A4F" w:rsidRDefault="007D2A4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1CC8D0F" w14:textId="77777777" w:rsidR="007D2A4F" w:rsidRDefault="00CD029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28.07.2026.</w:t>
      </w:r>
    </w:p>
    <w:p w14:paraId="0F4C53B7" w14:textId="77777777" w:rsidR="007D2A4F" w:rsidRDefault="007D2A4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E345018" w14:textId="77777777" w:rsidR="007D2A4F" w:rsidRDefault="00CD0290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7F1A6E6" w14:textId="77777777" w:rsidR="007D2A4F" w:rsidRDefault="007D2A4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C9C9AE6" w14:textId="77777777" w:rsidR="007D2A4F" w:rsidRDefault="00CD0290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29.07.2026 12:00.</w:t>
      </w:r>
    </w:p>
    <w:p w14:paraId="2EEF3F20" w14:textId="77777777" w:rsidR="007D2A4F" w:rsidRDefault="007D2A4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2B5572BD" w14:textId="77777777" w:rsidR="007D2A4F" w:rsidRDefault="00CD0290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081F7469" w14:textId="77777777" w:rsidR="007D2A4F" w:rsidRDefault="00CD0290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39C19904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318031F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</w:t>
      </w:r>
      <w:r>
        <w:rPr>
          <w:sz w:val="22"/>
          <w:szCs w:val="22"/>
        </w:rPr>
        <w:t>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5B3C9FD7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3FCCE44E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25F5F13" w14:textId="77777777" w:rsidR="007D2A4F" w:rsidRDefault="00CD0290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FCF3479" w14:textId="77777777" w:rsidR="007D2A4F" w:rsidRDefault="007D2A4F">
      <w:pPr>
        <w:rPr>
          <w:sz w:val="22"/>
          <w:szCs w:val="22"/>
          <w:lang w:val="zh-CN"/>
        </w:rPr>
      </w:pPr>
    </w:p>
    <w:p w14:paraId="1B1CADE5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647FCEA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2BE64DE" w14:textId="77777777" w:rsidR="007D2A4F" w:rsidRDefault="00CD029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D30538A" w14:textId="77777777" w:rsidR="007D2A4F" w:rsidRDefault="00CD029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2201CC80" w14:textId="77777777" w:rsidR="007D2A4F" w:rsidRDefault="007D2A4F">
      <w:pPr>
        <w:spacing w:line="276" w:lineRule="auto"/>
        <w:ind w:firstLine="426"/>
        <w:jc w:val="both"/>
        <w:rPr>
          <w:sz w:val="22"/>
          <w:szCs w:val="22"/>
        </w:rPr>
      </w:pPr>
    </w:p>
    <w:p w14:paraId="3A0EFC2E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6BED3498" w14:textId="77777777" w:rsidR="007D2A4F" w:rsidRDefault="00CD029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6079ACA" w14:textId="77777777" w:rsidR="007D2A4F" w:rsidRDefault="00CD029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CC9FCB0" w14:textId="77777777" w:rsidR="007D2A4F" w:rsidRDefault="00CD029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1BEFECD1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E5CD196" w14:textId="77777777" w:rsidR="007D2A4F" w:rsidRDefault="00CD02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9E14228" w14:textId="77777777" w:rsidR="007D2A4F" w:rsidRDefault="007D2A4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1B3CA21" w14:textId="77777777" w:rsidR="007D2A4F" w:rsidRDefault="00CD029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95E2669" w14:textId="77777777" w:rsidR="007D2A4F" w:rsidRDefault="007D2A4F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1BF45C7E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88D1928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280ABCAB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3EF4BB3F" w14:textId="77777777" w:rsidR="007D2A4F" w:rsidRDefault="007D2A4F">
      <w:pPr>
        <w:spacing w:line="276" w:lineRule="auto"/>
        <w:ind w:firstLine="426"/>
        <w:jc w:val="both"/>
        <w:rPr>
          <w:sz w:val="22"/>
          <w:szCs w:val="22"/>
        </w:rPr>
      </w:pPr>
    </w:p>
    <w:p w14:paraId="4DC03288" w14:textId="77777777" w:rsidR="007D2A4F" w:rsidRDefault="00CD029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15F72A8" w14:textId="77777777" w:rsidR="007D2A4F" w:rsidRDefault="00CD029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25BE7C69" w14:textId="77777777" w:rsidR="007D2A4F" w:rsidRDefault="00CD029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7B798C5" w14:textId="77777777" w:rsidR="007D2A4F" w:rsidRDefault="00CD029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96C821F" w14:textId="77777777" w:rsidR="007D2A4F" w:rsidRDefault="00CD029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2C8E72E" w14:textId="77777777" w:rsidR="007D2A4F" w:rsidRDefault="00CD029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0059BCBC" w14:textId="77777777" w:rsidR="007D2A4F" w:rsidRDefault="007D2A4F">
      <w:pPr>
        <w:spacing w:line="276" w:lineRule="auto"/>
        <w:jc w:val="both"/>
        <w:rPr>
          <w:b/>
          <w:bCs/>
          <w:sz w:val="22"/>
          <w:szCs w:val="22"/>
        </w:rPr>
      </w:pPr>
    </w:p>
    <w:p w14:paraId="0DAA36CA" w14:textId="77777777" w:rsidR="007D2A4F" w:rsidRDefault="00CD0290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604A997" w14:textId="77777777" w:rsidR="007D2A4F" w:rsidRDefault="00CD029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BEAF5A2" w14:textId="77777777" w:rsidR="007D2A4F" w:rsidRDefault="007D2A4F">
      <w:pPr>
        <w:spacing w:line="276" w:lineRule="auto"/>
        <w:ind w:firstLine="426"/>
        <w:jc w:val="both"/>
        <w:rPr>
          <w:sz w:val="22"/>
          <w:szCs w:val="22"/>
        </w:rPr>
      </w:pPr>
    </w:p>
    <w:p w14:paraId="4FDE037E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338E918" w14:textId="77777777" w:rsidR="007D2A4F" w:rsidRDefault="00CD029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952FBEA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F96EA57" w14:textId="77777777" w:rsidR="007D2A4F" w:rsidRDefault="00CD029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BA8FD7E" w14:textId="77777777" w:rsidR="007D2A4F" w:rsidRDefault="00CD029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D11CE92" w14:textId="77777777" w:rsidR="007D2A4F" w:rsidRDefault="00CD029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3F2EA45C" w14:textId="77777777" w:rsidR="007D2A4F" w:rsidRDefault="00CD029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7B6437C8" w14:textId="77777777" w:rsidR="007D2A4F" w:rsidRDefault="007D2A4F">
      <w:pPr>
        <w:spacing w:line="276" w:lineRule="auto"/>
        <w:jc w:val="both"/>
        <w:rPr>
          <w:sz w:val="22"/>
          <w:szCs w:val="22"/>
        </w:rPr>
      </w:pPr>
    </w:p>
    <w:p w14:paraId="4EBCF61B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423A4CCA" w14:textId="77777777" w:rsidR="007D2A4F" w:rsidRDefault="007D2A4F">
      <w:pPr>
        <w:spacing w:line="276" w:lineRule="auto"/>
        <w:jc w:val="center"/>
        <w:rPr>
          <w:b/>
          <w:sz w:val="4"/>
          <w:szCs w:val="4"/>
        </w:rPr>
      </w:pPr>
    </w:p>
    <w:p w14:paraId="51A0B933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DEDAEE0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25A7694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2383F63E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88A6046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F9C164E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2105CA4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78BEE328" w14:textId="77777777" w:rsidR="007D2A4F" w:rsidRDefault="00CD029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E1D5ECE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57CAE69E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DFE16D0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7BDF41E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0D4AF27A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F44E20E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0A0DB3F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607E784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8496E72" w14:textId="77777777" w:rsidR="007D2A4F" w:rsidRDefault="00CD02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41EEDCC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195718A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D31B173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4671350F" w14:textId="77777777" w:rsidR="007D2A4F" w:rsidRDefault="007D2A4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00D67B4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D502368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66B1D68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653F0F9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0D508AA1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5E2F3DD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EB25A06" w14:textId="77777777" w:rsidR="007D2A4F" w:rsidRDefault="007D2A4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B3471DF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16013BC0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85DF005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6CDBD4B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DE3B90B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143EA9D3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4305BA6D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DCDB8F8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83DE5F9" w14:textId="77777777" w:rsidR="007D2A4F" w:rsidRDefault="00CD02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9AC602B" w14:textId="77777777" w:rsidR="007D2A4F" w:rsidRDefault="007D2A4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4F21BE0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67243A70" w14:textId="77777777" w:rsidR="007D2A4F" w:rsidRDefault="00CD029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73E2C143" w14:textId="77777777" w:rsidR="007D2A4F" w:rsidRDefault="00CD029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D1D1ABA" w14:textId="77777777" w:rsidR="007D2A4F" w:rsidRDefault="00CD029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40974748" w14:textId="77777777" w:rsidR="007D2A4F" w:rsidRDefault="00CD029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6967CB6" w14:textId="77777777" w:rsidR="007D2A4F" w:rsidRDefault="00CD029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563B06A4" w14:textId="77777777" w:rsidR="007D2A4F" w:rsidRDefault="00CD029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17AA815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498EF3B0" w14:textId="77777777" w:rsidR="007D2A4F" w:rsidRDefault="00CD029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C277A69" w14:textId="77777777" w:rsidR="007D2A4F" w:rsidRDefault="00CD029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618FCEF5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5036B69" w14:textId="77777777" w:rsidR="007D2A4F" w:rsidRDefault="00CD029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4F3C9640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625CFFCC" w14:textId="77777777" w:rsidR="007D2A4F" w:rsidRDefault="00CD029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CE1A31" w14:textId="77777777" w:rsidR="007D2A4F" w:rsidRDefault="00CD029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1CF7E8E" w14:textId="77777777" w:rsidR="007D2A4F" w:rsidRDefault="00CD029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6036BC44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EE15CC3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6B07970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0B2F73F0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7F8525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523B6CE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628D8EC" w14:textId="77777777" w:rsidR="007D2A4F" w:rsidRDefault="007D2A4F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7816B8A3" w14:textId="77777777" w:rsidR="007D2A4F" w:rsidRDefault="00CD029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1AB63C6E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C38FB23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110749E1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FAA003F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7D863FB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638047A8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4B49F011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6E8B9590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7BF5A9E6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1A83CEAC" w14:textId="77777777" w:rsidR="007D2A4F" w:rsidRDefault="00CD02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D9C6889" w14:textId="77777777" w:rsidR="007D2A4F" w:rsidRDefault="00CD029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46337A0" w14:textId="77777777" w:rsidR="007D2A4F" w:rsidRDefault="00CD029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6D599F28" w14:textId="77777777" w:rsidR="007D2A4F" w:rsidRDefault="00CD0290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23BBDEA" w14:textId="77777777" w:rsidR="007D2A4F" w:rsidRDefault="007D2A4F">
      <w:pPr>
        <w:jc w:val="center"/>
        <w:rPr>
          <w:sz w:val="20"/>
          <w:szCs w:val="20"/>
        </w:rPr>
      </w:pPr>
    </w:p>
    <w:p w14:paraId="68F18190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4045D10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672E9EF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0185355E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E5D0BD2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29B6BBC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F80AE4A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26AB200F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0DF99B65" w14:textId="77777777" w:rsidR="007D2A4F" w:rsidRDefault="00CD029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CB3128" w14:textId="77777777" w:rsidR="007D2A4F" w:rsidRDefault="00CD029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D299F99" w14:textId="77777777" w:rsidR="007D2A4F" w:rsidRDefault="00CD029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DCA924" w14:textId="77777777" w:rsidR="007D2A4F" w:rsidRDefault="00CD029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C51ADF5" w14:textId="77777777" w:rsidR="007D2A4F" w:rsidRDefault="00CD029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48B6EB7" w14:textId="77777777" w:rsidR="007D2A4F" w:rsidRDefault="00CD029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232CBC" w14:textId="77777777" w:rsidR="007D2A4F" w:rsidRDefault="00CD029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478025D" w14:textId="77777777" w:rsidR="007D2A4F" w:rsidRDefault="00CD0290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5AFF69FF" w14:textId="77777777" w:rsidR="007D2A4F" w:rsidRDefault="00CD0290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13924F08" w14:textId="77777777" w:rsidR="007D2A4F" w:rsidRDefault="007D2A4F">
      <w:pPr>
        <w:rPr>
          <w:sz w:val="28"/>
          <w:szCs w:val="28"/>
        </w:rPr>
      </w:pPr>
    </w:p>
    <w:p w14:paraId="6EEE8EE4" w14:textId="77777777" w:rsidR="007D2A4F" w:rsidRDefault="00CD029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0ECA861" w14:textId="77777777" w:rsidR="007D2A4F" w:rsidRDefault="00CD029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2046C47" w14:textId="77777777" w:rsidR="007D2A4F" w:rsidRDefault="00CD029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1EBAADDF" w14:textId="77777777" w:rsidR="007D2A4F" w:rsidRDefault="00CD029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AAD01D3" w14:textId="77777777" w:rsidR="007D2A4F" w:rsidRDefault="00CD0290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5A2BF63C" w14:textId="77777777" w:rsidR="007D2A4F" w:rsidRDefault="00CD0290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63923BEE" w14:textId="77777777" w:rsidR="007D2A4F" w:rsidRDefault="007D2A4F">
      <w:pPr>
        <w:jc w:val="center"/>
        <w:rPr>
          <w:b/>
        </w:rPr>
      </w:pPr>
    </w:p>
    <w:p w14:paraId="7C11F505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7F1BFAB" w14:textId="77777777" w:rsidR="007D2A4F" w:rsidRDefault="007D2A4F">
      <w:pPr>
        <w:rPr>
          <w:b/>
          <w:sz w:val="2"/>
          <w:szCs w:val="10"/>
        </w:rPr>
      </w:pPr>
    </w:p>
    <w:p w14:paraId="7052F0E3" w14:textId="77777777" w:rsidR="007D2A4F" w:rsidRDefault="007D2A4F">
      <w:pPr>
        <w:rPr>
          <w:b/>
          <w:sz w:val="19"/>
          <w:szCs w:val="19"/>
        </w:rPr>
      </w:pPr>
    </w:p>
    <w:p w14:paraId="38F038A4" w14:textId="77777777" w:rsidR="007D2A4F" w:rsidRDefault="00CD029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2B9AEF0" w14:textId="77777777" w:rsidR="007D2A4F" w:rsidRDefault="00CD029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8791257" w14:textId="77777777" w:rsidR="007D2A4F" w:rsidRDefault="00CD029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7C175D6" w14:textId="77777777" w:rsidR="007D2A4F" w:rsidRDefault="00CD029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13D2719B" w14:textId="77777777" w:rsidR="007D2A4F" w:rsidRDefault="00CD029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B5CF924" w14:textId="77777777" w:rsidR="007D2A4F" w:rsidRDefault="00CD029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08CE858A" w14:textId="77777777" w:rsidR="007D2A4F" w:rsidRDefault="00CD029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D2A4F" w14:paraId="0347E3E5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5E5C018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A074512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53F169D4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F75BCE2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2DC2643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2B48B12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7D2A4F" w14:paraId="42DF4BA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7FE7E10" w14:textId="77777777" w:rsidR="007D2A4F" w:rsidRDefault="00CD02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9371CA7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25338B7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5DB39CAB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E8E444E" w14:textId="77777777" w:rsidR="007D2A4F" w:rsidRDefault="00CD02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B667EBF" w14:textId="77777777" w:rsidR="007D2A4F" w:rsidRDefault="00CD029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76190B86" w14:textId="77777777" w:rsidR="007D2A4F" w:rsidRDefault="007D2A4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9DBFEFA" w14:textId="77777777" w:rsidR="007D2A4F" w:rsidRDefault="00CD029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7D19ADB" w14:textId="77777777" w:rsidR="007D2A4F" w:rsidRDefault="00CD029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F2E9BD3" w14:textId="77777777" w:rsidR="007D2A4F" w:rsidRDefault="00CD029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A1CC671" w14:textId="77777777" w:rsidR="007D2A4F" w:rsidRDefault="00CD029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CF5C041" w14:textId="77777777" w:rsidR="007D2A4F" w:rsidRDefault="00CD029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ADD6A56" w14:textId="77777777" w:rsidR="007D2A4F" w:rsidRDefault="00CD029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6B452E38" w14:textId="77777777" w:rsidR="007D2A4F" w:rsidRDefault="00CD029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580B1766" w14:textId="77777777" w:rsidR="007D2A4F" w:rsidRDefault="00CD029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C8D840A" w14:textId="77777777" w:rsidR="007D2A4F" w:rsidRDefault="00CD029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1C0F4143" w14:textId="77777777" w:rsidR="007D2A4F" w:rsidRDefault="00CD029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04761B6" w14:textId="77777777" w:rsidR="007D2A4F" w:rsidRDefault="00CD029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1D7C49B4" w14:textId="77777777" w:rsidR="007D2A4F" w:rsidRDefault="00CD0290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442435EA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C351C56" w14:textId="77777777" w:rsidR="007D2A4F" w:rsidRDefault="00CD02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5C8CF046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5EA8FE3" w14:textId="77777777" w:rsidR="007D2A4F" w:rsidRDefault="00CD02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329EC4DE" w14:textId="77777777" w:rsidR="007D2A4F" w:rsidRDefault="00CD02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0FF3447B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296CF45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E9A4076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EA7EA21" w14:textId="77777777" w:rsidR="007D2A4F" w:rsidRDefault="00CD029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7ACDB6BF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0E8B785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AD54627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2F12208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17B35AE9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6B3537E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896E11D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0F46F54C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03D1D55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39B0C9D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E3FA87E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B2FD239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4A0B67E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485B4D3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876CD35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0AB39D4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3D6501D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FCC10B2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2A9644A" w14:textId="77777777" w:rsidR="007D2A4F" w:rsidRDefault="007D2A4F">
      <w:pPr>
        <w:rPr>
          <w:b/>
          <w:sz w:val="22"/>
          <w:szCs w:val="22"/>
        </w:rPr>
      </w:pPr>
    </w:p>
    <w:p w14:paraId="17794CBE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381D10B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63D596E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A9CA0E9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25D5DD38" w14:textId="77777777" w:rsidR="007D2A4F" w:rsidRDefault="007D2A4F">
      <w:pPr>
        <w:suppressAutoHyphens w:val="0"/>
        <w:jc w:val="center"/>
        <w:rPr>
          <w:b/>
          <w:sz w:val="22"/>
          <w:szCs w:val="22"/>
        </w:rPr>
      </w:pPr>
    </w:p>
    <w:p w14:paraId="18946744" w14:textId="77777777" w:rsidR="007D2A4F" w:rsidRDefault="00CD029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04A5ED8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0252E5B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D702123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51B431E0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8EA4974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F1089E9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8876DE9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E905B4F" w14:textId="77777777" w:rsidR="007D2A4F" w:rsidRDefault="00CD02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30BD378" w14:textId="77777777" w:rsidR="007D2A4F" w:rsidRDefault="007D2A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7BC8067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96D924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7151F3B" w14:textId="77777777" w:rsidR="007D2A4F" w:rsidRDefault="007D2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D2A4F" w14:paraId="7DE4C7AC" w14:textId="77777777">
        <w:tc>
          <w:tcPr>
            <w:tcW w:w="3261" w:type="dxa"/>
          </w:tcPr>
          <w:p w14:paraId="405BFCAA" w14:textId="77777777" w:rsidR="007D2A4F" w:rsidRDefault="00CD029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23F8E49E" w14:textId="77777777" w:rsidR="007D2A4F" w:rsidRDefault="00CD02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1E675997" w14:textId="77777777" w:rsidR="007D2A4F" w:rsidRDefault="00CD029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D2A4F" w14:paraId="1FFEE294" w14:textId="77777777">
        <w:trPr>
          <w:trHeight w:val="250"/>
        </w:trPr>
        <w:tc>
          <w:tcPr>
            <w:tcW w:w="3261" w:type="dxa"/>
          </w:tcPr>
          <w:p w14:paraId="4CCD1F2C" w14:textId="77777777" w:rsidR="007D2A4F" w:rsidRDefault="007D2A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431C767" w14:textId="77777777" w:rsidR="007D2A4F" w:rsidRDefault="007D2A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4BBB441" w14:textId="77777777" w:rsidR="007D2A4F" w:rsidRDefault="007D2A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470DC0" w14:textId="77777777" w:rsidR="007D2A4F" w:rsidRDefault="007D2A4F">
      <w:pPr>
        <w:jc w:val="center"/>
        <w:rPr>
          <w:b/>
          <w:sz w:val="22"/>
          <w:szCs w:val="22"/>
        </w:rPr>
      </w:pPr>
    </w:p>
    <w:p w14:paraId="10E74B41" w14:textId="77777777" w:rsidR="007D2A4F" w:rsidRDefault="00CD02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43EC18D" w14:textId="77777777" w:rsidR="007D2A4F" w:rsidRDefault="007D2A4F">
      <w:pPr>
        <w:jc w:val="center"/>
        <w:rPr>
          <w:b/>
          <w:sz w:val="22"/>
          <w:szCs w:val="22"/>
        </w:rPr>
      </w:pPr>
    </w:p>
    <w:p w14:paraId="4693F5E5" w14:textId="77777777" w:rsidR="007D2A4F" w:rsidRDefault="007D2A4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D2A4F" w14:paraId="6ADACE7A" w14:textId="77777777">
        <w:trPr>
          <w:trHeight w:val="738"/>
        </w:trPr>
        <w:tc>
          <w:tcPr>
            <w:tcW w:w="3049" w:type="dxa"/>
          </w:tcPr>
          <w:p w14:paraId="354D2A75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C62A34B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F1F5774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06AC380" w14:textId="77777777" w:rsidR="007D2A4F" w:rsidRDefault="007D2A4F">
            <w:pPr>
              <w:rPr>
                <w:sz w:val="22"/>
                <w:szCs w:val="22"/>
              </w:rPr>
            </w:pPr>
          </w:p>
        </w:tc>
      </w:tr>
      <w:tr w:rsidR="007D2A4F" w14:paraId="0F77001E" w14:textId="77777777">
        <w:trPr>
          <w:trHeight w:val="738"/>
        </w:trPr>
        <w:tc>
          <w:tcPr>
            <w:tcW w:w="3049" w:type="dxa"/>
          </w:tcPr>
          <w:p w14:paraId="67301B60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B9711DC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D94F28D" w14:textId="77777777" w:rsidR="007D2A4F" w:rsidRDefault="007D2A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629C597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B8E1ECD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6407C5C" w14:textId="77777777" w:rsidR="007D2A4F" w:rsidRDefault="007D2A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2EF9FC1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DD069C9" w14:textId="77777777" w:rsidR="007D2A4F" w:rsidRDefault="00CD02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34C25EF" w14:textId="77777777" w:rsidR="00CD0290" w:rsidRDefault="00CD0290"/>
    <w:sectPr w:rsidR="00CD029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6DF5A" w14:textId="77777777" w:rsidR="00CD0290" w:rsidRDefault="00CD0290">
      <w:r>
        <w:separator/>
      </w:r>
    </w:p>
  </w:endnote>
  <w:endnote w:type="continuationSeparator" w:id="0">
    <w:p w14:paraId="25E8D3BF" w14:textId="77777777" w:rsidR="00CD0290" w:rsidRDefault="00CD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67CC5D11" w14:textId="77777777" w:rsidR="007D2A4F" w:rsidRDefault="00CD029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261B4665" w14:textId="77777777" w:rsidR="007D2A4F" w:rsidRDefault="007D2A4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84570" w14:textId="77777777" w:rsidR="00CD0290" w:rsidRDefault="00CD0290">
      <w:r>
        <w:separator/>
      </w:r>
    </w:p>
  </w:footnote>
  <w:footnote w:type="continuationSeparator" w:id="0">
    <w:p w14:paraId="7D169072" w14:textId="77777777" w:rsidR="00CD0290" w:rsidRDefault="00CD0290">
      <w:r>
        <w:continuationSeparator/>
      </w:r>
    </w:p>
  </w:footnote>
  <w:footnote w:id="1">
    <w:p w14:paraId="46BE0604" w14:textId="77777777" w:rsidR="007D2A4F" w:rsidRDefault="00CD029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02F9A7F7" w14:textId="77777777" w:rsidR="007D2A4F" w:rsidRDefault="007D2A4F">
      <w:pPr>
        <w:pStyle w:val="af5"/>
        <w:rPr>
          <w:lang w:val="ru-RU"/>
        </w:rPr>
      </w:pPr>
    </w:p>
  </w:footnote>
  <w:footnote w:id="2">
    <w:p w14:paraId="3EAD6069" w14:textId="77777777" w:rsidR="007D2A4F" w:rsidRDefault="00CD029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C586009" w14:textId="77777777" w:rsidR="007D2A4F" w:rsidRDefault="00CD029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0568F31E" w14:textId="77777777" w:rsidR="007D2A4F" w:rsidRDefault="00CD029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26438211" w14:textId="77777777" w:rsidR="007D2A4F" w:rsidRDefault="00CD029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6E19A8D" w14:textId="77777777" w:rsidR="007D2A4F" w:rsidRDefault="00CD0290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A4F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02F4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90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219CE0"/>
  <w15:docId w15:val="{EB5CE13C-DB30-4967-B276-257FFFE5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C9208B95-1663-48F7-B80A-7850BC28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6000</Words>
  <Characters>34202</Characters>
  <Application>Microsoft Office Word</Application>
  <DocSecurity>0</DocSecurity>
  <Lines>285</Lines>
  <Paragraphs>80</Paragraphs>
  <ScaleCrop>false</ScaleCrop>
  <Company>Organization</Company>
  <LinksUpToDate>false</LinksUpToDate>
  <CharactersWithSpaces>40122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2026-08-03T09:26:00Z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